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888C4" w14:textId="77777777" w:rsidR="00BC11DD" w:rsidRDefault="00BC11DD" w:rsidP="00BC11DD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67F38D7C" w14:textId="77777777" w:rsidR="00BC11DD" w:rsidRDefault="00BC11DD" w:rsidP="00BC11DD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170333E5" w14:textId="77777777" w:rsidR="00BC11DD" w:rsidRDefault="00BC11DD" w:rsidP="00BC11DD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2B451286" w14:textId="77777777" w:rsidR="00BC11DD" w:rsidRPr="00BC11DD" w:rsidRDefault="00BC11DD" w:rsidP="00BC11DD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BC11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PROCESSO SELETIVO SIMPLIFICADO </w:t>
      </w:r>
    </w:p>
    <w:p w14:paraId="13E4608B" w14:textId="623F04C4" w:rsidR="00BC11DD" w:rsidRPr="00BC11DD" w:rsidRDefault="00BC11DD" w:rsidP="00BC11DD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EDITAL Nº 0</w:t>
      </w:r>
      <w:r w:rsidR="00A233B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10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/2025</w:t>
      </w:r>
    </w:p>
    <w:p w14:paraId="3B588160" w14:textId="77777777" w:rsidR="00BC11DD" w:rsidRPr="00BC11DD" w:rsidRDefault="00BC11DD" w:rsidP="00BC11DD">
      <w:pPr>
        <w:suppressAutoHyphens/>
        <w:spacing w:after="0" w:line="240" w:lineRule="auto"/>
        <w:ind w:left="142" w:right="-30"/>
        <w:jc w:val="center"/>
        <w:rPr>
          <w:rFonts w:ascii="Calibri" w:eastAsia="Times New Roman" w:hAnsi="Calibri" w:cs="Calibri"/>
          <w:kern w:val="0"/>
          <w:lang w:eastAsia="zh-CN"/>
          <w14:ligatures w14:val="none"/>
        </w:rPr>
      </w:pPr>
    </w:p>
    <w:p w14:paraId="4D680149" w14:textId="77777777" w:rsidR="00BC11DD" w:rsidRPr="00BC11DD" w:rsidRDefault="00BC11DD" w:rsidP="00BC11D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2A063D50" w14:textId="77777777" w:rsidR="00BC11DD" w:rsidRPr="00BC11DD" w:rsidRDefault="00BC11DD" w:rsidP="00BC11DD">
      <w:pPr>
        <w:tabs>
          <w:tab w:val="left" w:pos="142"/>
        </w:tabs>
        <w:suppressAutoHyphens/>
        <w:spacing w:after="0" w:line="240" w:lineRule="auto"/>
        <w:ind w:left="284" w:right="141"/>
        <w:jc w:val="center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BC11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ANÁLISE DOS CURRÍCULOS – RESULTADO PRELIMINAR</w:t>
      </w:r>
    </w:p>
    <w:p w14:paraId="4C6B0033" w14:textId="77777777" w:rsidR="00BC11DD" w:rsidRPr="00BC11DD" w:rsidRDefault="00BC11DD" w:rsidP="00BC11DD">
      <w:pPr>
        <w:suppressAutoHyphens/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3FF39213" w14:textId="35628497" w:rsidR="00BC11DD" w:rsidRPr="00BC11DD" w:rsidRDefault="00BC11DD" w:rsidP="00BC11DD">
      <w:pPr>
        <w:tabs>
          <w:tab w:val="left" w:pos="9781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 Aos </w:t>
      </w:r>
      <w:r w:rsidR="00A233B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nove</w:t>
      </w:r>
      <w:r w:rsidRPr="00BC11D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 dias mês de </w:t>
      </w:r>
      <w:r w:rsidR="00A233B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julh</w:t>
      </w:r>
      <w:r w:rsidRPr="00BC11D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o do ano de dois mil e vinte e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cinco</w:t>
      </w:r>
      <w:r w:rsidRPr="00BC11D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, às oito horas, reuniram-se na Sala de Reuniões da Secretaria Municipal de Educação, Cultura, Desporto e Turismo de Alpestre/RS, os membros da Comissão nomeada pela </w:t>
      </w:r>
      <w:r w:rsidRPr="00BC11DD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Portaria nº </w:t>
      </w:r>
      <w:r w:rsidR="00A233B4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199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/2025</w:t>
      </w:r>
      <w:r w:rsidRPr="00BC11DD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 a fim de examinarem os currículos apresentados referente ao Processo Seletivo Simplificado, Edital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 nº 0</w:t>
      </w:r>
      <w:r w:rsidR="00A233B4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10</w:t>
      </w:r>
      <w:r w:rsidR="00B16BD0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/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2025</w:t>
      </w:r>
      <w:r w:rsidRPr="00BC11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para os cargos de Professor de </w:t>
      </w:r>
      <w:r w:rsidR="00A233B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Ciências, Matemática e Cargo de Assistente Social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.</w:t>
      </w:r>
      <w:r w:rsidRPr="00BC11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Conforme prevê o Edital, a comissão analisou o currículo e a documentação apresentada pelos candidatos inscritos para cada área e chegou no seguinte resultado preliminar</w:t>
      </w:r>
      <w:r w:rsidRPr="00BC11D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:</w:t>
      </w:r>
    </w:p>
    <w:p w14:paraId="623E5AFB" w14:textId="10E7F19E" w:rsidR="003525D7" w:rsidRPr="001F6105" w:rsidRDefault="003525D7" w:rsidP="001F6105">
      <w:pPr>
        <w:suppressAutoHyphens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tbl>
      <w:tblPr>
        <w:tblStyle w:val="Tabelacomgrade"/>
        <w:tblW w:w="1088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93"/>
        <w:gridCol w:w="3885"/>
        <w:gridCol w:w="1417"/>
        <w:gridCol w:w="1550"/>
        <w:gridCol w:w="1575"/>
        <w:gridCol w:w="1400"/>
        <w:gridCol w:w="567"/>
      </w:tblGrid>
      <w:tr w:rsidR="00EE389D" w:rsidRPr="001F6105" w14:paraId="66B1785D" w14:textId="77777777" w:rsidTr="001F6105">
        <w:trPr>
          <w:cantSplit/>
          <w:trHeight w:val="295"/>
        </w:trPr>
        <w:tc>
          <w:tcPr>
            <w:tcW w:w="493" w:type="dxa"/>
            <w:vMerge w:val="restart"/>
            <w:textDirection w:val="btLr"/>
          </w:tcPr>
          <w:p w14:paraId="323AF954" w14:textId="386C171D" w:rsidR="00EE389D" w:rsidRPr="001F6105" w:rsidRDefault="00EE389D" w:rsidP="003525D7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Nº Inscrição</w:t>
            </w:r>
          </w:p>
        </w:tc>
        <w:tc>
          <w:tcPr>
            <w:tcW w:w="3885" w:type="dxa"/>
            <w:vMerge w:val="restart"/>
          </w:tcPr>
          <w:p w14:paraId="029B2920" w14:textId="77777777" w:rsidR="00EE389D" w:rsidRPr="001F6105" w:rsidRDefault="00EE389D" w:rsidP="007A7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026647" w14:textId="77777777" w:rsidR="00EE389D" w:rsidRPr="001F6105" w:rsidRDefault="00EE389D" w:rsidP="007A7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7BD300" w14:textId="1585545E" w:rsidR="00EE389D" w:rsidRPr="001F6105" w:rsidRDefault="00EE389D" w:rsidP="007A7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Nome Candidato</w:t>
            </w:r>
          </w:p>
        </w:tc>
        <w:tc>
          <w:tcPr>
            <w:tcW w:w="5942" w:type="dxa"/>
            <w:gridSpan w:val="4"/>
          </w:tcPr>
          <w:p w14:paraId="72B40D96" w14:textId="78A6A6C4" w:rsidR="00EE389D" w:rsidRPr="001F6105" w:rsidRDefault="00EE389D" w:rsidP="007A7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Pontuação Unitária</w:t>
            </w:r>
          </w:p>
        </w:tc>
        <w:tc>
          <w:tcPr>
            <w:tcW w:w="567" w:type="dxa"/>
            <w:vMerge w:val="restart"/>
            <w:textDirection w:val="btLr"/>
          </w:tcPr>
          <w:p w14:paraId="007A162D" w14:textId="5E8ADAE3" w:rsidR="00EE389D" w:rsidRPr="001F6105" w:rsidRDefault="00EE389D" w:rsidP="003525D7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Pontuação Total</w:t>
            </w:r>
          </w:p>
        </w:tc>
      </w:tr>
      <w:tr w:rsidR="006D5098" w:rsidRPr="001F6105" w14:paraId="16B4ED1E" w14:textId="77777777" w:rsidTr="001F6105">
        <w:tc>
          <w:tcPr>
            <w:tcW w:w="493" w:type="dxa"/>
            <w:vMerge/>
          </w:tcPr>
          <w:p w14:paraId="41637495" w14:textId="77777777" w:rsidR="00EE389D" w:rsidRDefault="00EE389D" w:rsidP="003525D7">
            <w:pPr>
              <w:jc w:val="center"/>
            </w:pPr>
          </w:p>
        </w:tc>
        <w:tc>
          <w:tcPr>
            <w:tcW w:w="3885" w:type="dxa"/>
            <w:vMerge/>
          </w:tcPr>
          <w:p w14:paraId="1F7C538B" w14:textId="77777777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9DC60C" w14:textId="62F44F75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Pós-Graduação </w:t>
            </w:r>
            <w:r w:rsidRPr="001F610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lato sensu </w:t>
            </w:r>
            <w:r w:rsidRPr="001F6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(especialização em áreas afins ao cargo pretendido)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2C3B04B" w14:textId="51991F9B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Pós-graduação (mestrado, doutorado, PhD especialização em áreas afins ao cargo pretendido)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4F29DB" w14:textId="7A5E70EB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Cursos especializados na área de atuação da função com duração mínima de 40 horas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0056CA8" w14:textId="141EF1FE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Experiência na atividade por ano de exercício da função – mínimo 20 horas semanais.</w:t>
            </w:r>
          </w:p>
        </w:tc>
        <w:tc>
          <w:tcPr>
            <w:tcW w:w="567" w:type="dxa"/>
            <w:vMerge/>
          </w:tcPr>
          <w:p w14:paraId="4B26486A" w14:textId="77777777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3B4" w:rsidRPr="001F6105" w14:paraId="6279FF4E" w14:textId="77777777" w:rsidTr="00517C9D">
        <w:tc>
          <w:tcPr>
            <w:tcW w:w="10887" w:type="dxa"/>
            <w:gridSpan w:val="7"/>
          </w:tcPr>
          <w:p w14:paraId="7342E1CD" w14:textId="77777777" w:rsidR="00A233B4" w:rsidRDefault="00A233B4" w:rsidP="003525D7">
            <w:pPr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lang w:eastAsia="zh-CN"/>
                <w14:ligatures w14:val="none"/>
              </w:rPr>
              <w:t xml:space="preserve"> </w:t>
            </w:r>
          </w:p>
          <w:p w14:paraId="3A18BF91" w14:textId="277C80E7" w:rsidR="00A233B4" w:rsidRPr="008307C1" w:rsidRDefault="00A233B4" w:rsidP="008307C1">
            <w:pPr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lang w:eastAsia="zh-CN"/>
                <w14:ligatures w14:val="none"/>
              </w:rPr>
              <w:t>Cargo: Professor Ciências</w:t>
            </w:r>
            <w:r w:rsidRPr="00BC11DD">
              <w:rPr>
                <w:rFonts w:ascii="Times New Roman" w:eastAsia="Times New Roman" w:hAnsi="Times New Roman" w:cs="Times New Roman"/>
                <w:b/>
                <w:kern w:val="0"/>
                <w:lang w:eastAsia="zh-CN"/>
                <w14:ligatures w14:val="none"/>
              </w:rPr>
              <w:t xml:space="preserve"> – 22 horas semanais</w:t>
            </w:r>
          </w:p>
        </w:tc>
      </w:tr>
      <w:tr w:rsidR="001F6105" w:rsidRPr="001F6105" w14:paraId="22DF7EBF" w14:textId="77777777" w:rsidTr="001F6105">
        <w:trPr>
          <w:trHeight w:val="362"/>
        </w:trPr>
        <w:tc>
          <w:tcPr>
            <w:tcW w:w="493" w:type="dxa"/>
          </w:tcPr>
          <w:p w14:paraId="35F94CE0" w14:textId="4DB63D44" w:rsidR="001F6105" w:rsidRPr="001F6105" w:rsidRDefault="001F6105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153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85" w:type="dxa"/>
          </w:tcPr>
          <w:p w14:paraId="7D56E10F" w14:textId="61A1EACA" w:rsidR="001F6105" w:rsidRPr="001F6105" w:rsidRDefault="0065600E" w:rsidP="001F6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Gabrielli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Coldebella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Alievi</w:t>
            </w:r>
            <w:proofErr w:type="spellEnd"/>
          </w:p>
        </w:tc>
        <w:tc>
          <w:tcPr>
            <w:tcW w:w="1417" w:type="dxa"/>
          </w:tcPr>
          <w:p w14:paraId="6380EC2A" w14:textId="296A2BCD" w:rsidR="001F6105" w:rsidRPr="001F6105" w:rsidRDefault="0065600E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0904F889" w14:textId="62A4B357" w:rsidR="001F6105" w:rsidRPr="001F6105" w:rsidRDefault="001F6105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</w:tcPr>
          <w:p w14:paraId="1EBF4B75" w14:textId="6B074F00" w:rsidR="001F6105" w:rsidRPr="001F6105" w:rsidRDefault="0065600E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</w:tcPr>
          <w:p w14:paraId="2BBE7703" w14:textId="3BD503F3" w:rsidR="001F6105" w:rsidRPr="001F6105" w:rsidRDefault="0065600E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44E867B6" w14:textId="484E6B02" w:rsidR="001F6105" w:rsidRPr="001F6105" w:rsidRDefault="0065600E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A233B4" w:rsidRPr="001F6105" w14:paraId="1885F310" w14:textId="77777777" w:rsidTr="00BD1136">
        <w:trPr>
          <w:trHeight w:val="362"/>
        </w:trPr>
        <w:tc>
          <w:tcPr>
            <w:tcW w:w="10887" w:type="dxa"/>
            <w:gridSpan w:val="7"/>
            <w:tcBorders>
              <w:right w:val="single" w:sz="4" w:space="0" w:color="auto"/>
            </w:tcBorders>
          </w:tcPr>
          <w:p w14:paraId="33F6A789" w14:textId="3BCC4B96" w:rsidR="00A233B4" w:rsidRPr="008307C1" w:rsidRDefault="00A233B4" w:rsidP="008307C1">
            <w:pPr>
              <w:suppressAutoHyphens/>
              <w:ind w:left="14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br/>
            </w:r>
            <w:r w:rsidRPr="001F610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 xml:space="preserve">Cargo: Professor de </w:t>
            </w: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Matemática</w:t>
            </w:r>
            <w:r w:rsidRPr="001F610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 xml:space="preserve"> – 22 horas semanais</w:t>
            </w:r>
          </w:p>
        </w:tc>
      </w:tr>
      <w:tr w:rsidR="00A233B4" w:rsidRPr="001F6105" w14:paraId="6468F919" w14:textId="77777777" w:rsidTr="001F6105">
        <w:trPr>
          <w:trHeight w:val="362"/>
        </w:trPr>
        <w:tc>
          <w:tcPr>
            <w:tcW w:w="493" w:type="dxa"/>
          </w:tcPr>
          <w:p w14:paraId="477A3979" w14:textId="36800052" w:rsidR="00A233B4" w:rsidRPr="001F6105" w:rsidRDefault="0065600E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1539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85" w:type="dxa"/>
          </w:tcPr>
          <w:p w14:paraId="36FBBEBC" w14:textId="40F4CDAC" w:rsidR="00A233B4" w:rsidRPr="001F6105" w:rsidRDefault="0065600E" w:rsidP="001F6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Daniela Bagnara</w:t>
            </w:r>
          </w:p>
        </w:tc>
        <w:tc>
          <w:tcPr>
            <w:tcW w:w="1417" w:type="dxa"/>
          </w:tcPr>
          <w:p w14:paraId="72D0FBB9" w14:textId="64E1FAA1" w:rsidR="00A233B4" w:rsidRPr="001F6105" w:rsidRDefault="0065600E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5655E8B5" w14:textId="4C58E235" w:rsidR="00A233B4" w:rsidRPr="001F6105" w:rsidRDefault="0065600E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</w:tcPr>
          <w:p w14:paraId="38CD5560" w14:textId="3563C6E7" w:rsidR="00A233B4" w:rsidRPr="001F6105" w:rsidRDefault="0065600E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</w:tcPr>
          <w:p w14:paraId="385113C0" w14:textId="52FE9306" w:rsidR="00A233B4" w:rsidRPr="001F6105" w:rsidRDefault="0065600E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196F785B" w14:textId="41D2698D" w:rsidR="00A233B4" w:rsidRPr="001F6105" w:rsidRDefault="0065600E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A233B4" w:rsidRPr="001F6105" w14:paraId="141008F9" w14:textId="77777777" w:rsidTr="00BA33B2">
        <w:trPr>
          <w:trHeight w:val="362"/>
        </w:trPr>
        <w:tc>
          <w:tcPr>
            <w:tcW w:w="10887" w:type="dxa"/>
            <w:gridSpan w:val="7"/>
            <w:tcBorders>
              <w:right w:val="single" w:sz="4" w:space="0" w:color="auto"/>
            </w:tcBorders>
          </w:tcPr>
          <w:p w14:paraId="2EE6AA78" w14:textId="77777777" w:rsidR="00A233B4" w:rsidRDefault="00A233B4" w:rsidP="00A233B4">
            <w:pPr>
              <w:suppressAutoHyphens/>
              <w:ind w:left="14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17C5A322" w14:textId="30D6CEE7" w:rsidR="00A233B4" w:rsidRPr="008307C1" w:rsidRDefault="00A233B4" w:rsidP="008307C1">
            <w:pPr>
              <w:suppressAutoHyphens/>
              <w:ind w:left="14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1F610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 xml:space="preserve">Cargo: </w:t>
            </w: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Assistente Social</w:t>
            </w:r>
            <w:r w:rsidRPr="001F610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40</w:t>
            </w:r>
            <w:r w:rsidRPr="001F610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 xml:space="preserve"> horas semanais</w:t>
            </w:r>
          </w:p>
        </w:tc>
      </w:tr>
      <w:tr w:rsidR="00A233B4" w:rsidRPr="001F6105" w14:paraId="339B61C1" w14:textId="77777777" w:rsidTr="001F6105">
        <w:trPr>
          <w:trHeight w:val="362"/>
        </w:trPr>
        <w:tc>
          <w:tcPr>
            <w:tcW w:w="493" w:type="dxa"/>
          </w:tcPr>
          <w:p w14:paraId="67573546" w14:textId="735FA788" w:rsidR="00A233B4" w:rsidRPr="001F6105" w:rsidRDefault="0065600E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1539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85" w:type="dxa"/>
          </w:tcPr>
          <w:p w14:paraId="17A3A529" w14:textId="62033F08" w:rsidR="00A233B4" w:rsidRPr="001F6105" w:rsidRDefault="0065600E" w:rsidP="001F6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Jucelaine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Zamboni</w:t>
            </w:r>
          </w:p>
        </w:tc>
        <w:tc>
          <w:tcPr>
            <w:tcW w:w="1417" w:type="dxa"/>
          </w:tcPr>
          <w:p w14:paraId="7C03CA7E" w14:textId="1A3C4102" w:rsidR="00A233B4" w:rsidRPr="001F6105" w:rsidRDefault="008307C1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0" w:type="dxa"/>
          </w:tcPr>
          <w:p w14:paraId="387C313F" w14:textId="47C27AEB" w:rsidR="00A233B4" w:rsidRPr="001F6105" w:rsidRDefault="008307C1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</w:tcPr>
          <w:p w14:paraId="0F79FFE7" w14:textId="4D0F049B" w:rsidR="00A233B4" w:rsidRPr="001F6105" w:rsidRDefault="008307C1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00" w:type="dxa"/>
          </w:tcPr>
          <w:p w14:paraId="565AF55E" w14:textId="7F40214C" w:rsidR="00A233B4" w:rsidRPr="001F6105" w:rsidRDefault="008307C1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7A83F6AE" w14:textId="74176A5F" w:rsidR="00A233B4" w:rsidRPr="001F6105" w:rsidRDefault="008307C1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233B4" w:rsidRPr="001F6105" w14:paraId="3ABF82D6" w14:textId="77777777" w:rsidTr="001F6105">
        <w:trPr>
          <w:trHeight w:val="362"/>
        </w:trPr>
        <w:tc>
          <w:tcPr>
            <w:tcW w:w="493" w:type="dxa"/>
          </w:tcPr>
          <w:p w14:paraId="116CCC02" w14:textId="309514AB" w:rsidR="00A233B4" w:rsidRPr="001F6105" w:rsidRDefault="008307C1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153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</w:tcPr>
          <w:p w14:paraId="15DB190F" w14:textId="052FA850" w:rsidR="00A233B4" w:rsidRPr="001F6105" w:rsidRDefault="008307C1" w:rsidP="001F6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Cristina Angelica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Gourlat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dos Santos</w:t>
            </w:r>
          </w:p>
        </w:tc>
        <w:tc>
          <w:tcPr>
            <w:tcW w:w="1417" w:type="dxa"/>
          </w:tcPr>
          <w:p w14:paraId="115D0DFF" w14:textId="1058BB2A" w:rsidR="00A233B4" w:rsidRPr="001F6105" w:rsidRDefault="008307C1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0" w:type="dxa"/>
          </w:tcPr>
          <w:p w14:paraId="39EEB64B" w14:textId="3710F347" w:rsidR="00A233B4" w:rsidRPr="001F6105" w:rsidRDefault="008307C1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</w:tcPr>
          <w:p w14:paraId="15D4401A" w14:textId="2051CD67" w:rsidR="00A233B4" w:rsidRPr="001F6105" w:rsidRDefault="008307C1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0" w:type="dxa"/>
          </w:tcPr>
          <w:p w14:paraId="0AABEBA8" w14:textId="7D419D64" w:rsidR="00A233B4" w:rsidRPr="001F6105" w:rsidRDefault="008307C1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007C4714" w14:textId="04CB4AA4" w:rsidR="00A233B4" w:rsidRPr="001F6105" w:rsidRDefault="008307C1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</w:tbl>
    <w:p w14:paraId="59583837" w14:textId="77777777" w:rsidR="001168DE" w:rsidRDefault="001168DE"/>
    <w:p w14:paraId="1141CCB6" w14:textId="77777777" w:rsidR="00BC11DD" w:rsidRPr="00BC11DD" w:rsidRDefault="00BC11DD" w:rsidP="00BC11DD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proofErr w:type="spellStart"/>
      <w:r w:rsidRPr="00BC11D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Obs</w:t>
      </w:r>
      <w:proofErr w:type="spellEnd"/>
      <w:r w:rsidRPr="00BC11D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: Análise dos Currículos segue o número de inscrição do candidato.</w:t>
      </w:r>
    </w:p>
    <w:p w14:paraId="1A3BBB0D" w14:textId="77777777" w:rsidR="00BC11DD" w:rsidRPr="00BC11DD" w:rsidRDefault="00BC11DD" w:rsidP="00BC11DD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2F7110C7" w14:textId="77777777" w:rsidR="008307C1" w:rsidRDefault="00BC11DD" w:rsidP="008307C1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  <w:r w:rsidRPr="00BC11D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Comissão de Execução do Processo Seletivo Simplificado:</w:t>
      </w:r>
      <w:r w:rsidR="008307C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  </w:t>
      </w:r>
    </w:p>
    <w:p w14:paraId="5EB25545" w14:textId="77777777" w:rsidR="00E15399" w:rsidRDefault="00E15399" w:rsidP="008307C1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198EBD0C" w14:textId="77777777" w:rsidR="00E15399" w:rsidRDefault="00E15399" w:rsidP="008307C1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5ABF036F" w14:textId="0C412492" w:rsidR="008307C1" w:rsidRPr="008307C1" w:rsidRDefault="00E15399" w:rsidP="008307C1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</w:t>
      </w:r>
      <w:r w:rsidR="00BC11DD" w:rsidRPr="00BC11D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____________________________</w:t>
      </w:r>
      <w:r w:rsidR="008307C1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</w:t>
      </w:r>
      <w:r w:rsidR="008307C1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 </w:t>
      </w:r>
      <w:r w:rsidR="008307C1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_________________________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</w:t>
      </w:r>
    </w:p>
    <w:p w14:paraId="2FF154C5" w14:textId="4CAF1667" w:rsidR="00A233B4" w:rsidRPr="00A233B4" w:rsidRDefault="00E15399" w:rsidP="008307C1">
      <w:pPr>
        <w:tabs>
          <w:tab w:val="left" w:pos="8474"/>
        </w:tabs>
        <w:suppressAutoHyphens/>
        <w:spacing w:after="0" w:line="240" w:lineRule="auto"/>
        <w:rPr>
          <w:rFonts w:ascii="Calibri" w:eastAsia="Times New Roman" w:hAnsi="Calibri" w:cs="Calibri"/>
          <w:kern w:val="0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</w:t>
      </w:r>
      <w:r w:rsidR="008307C1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Cindiamar Wenczenovicz Meotti           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                     </w:t>
      </w:r>
      <w:r w:rsidR="008307C1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Lucila </w:t>
      </w:r>
      <w:proofErr w:type="spellStart"/>
      <w:r w:rsidR="008307C1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Zaleski</w:t>
      </w:r>
      <w:proofErr w:type="spellEnd"/>
      <w:r w:rsidR="008307C1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       </w:t>
      </w:r>
    </w:p>
    <w:p w14:paraId="584DD82A" w14:textId="77777777" w:rsidR="00A233B4" w:rsidRPr="00A233B4" w:rsidRDefault="00A233B4" w:rsidP="00A233B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495CEE37" w14:textId="645EE3CE" w:rsidR="00A233B4" w:rsidRPr="00A233B4" w:rsidRDefault="00E15399" w:rsidP="00E15399">
      <w:pPr>
        <w:tabs>
          <w:tab w:val="left" w:pos="8474"/>
        </w:tabs>
        <w:suppressAutoHyphens/>
        <w:spacing w:after="0" w:line="240" w:lineRule="auto"/>
        <w:rPr>
          <w:rFonts w:ascii="Calibri" w:eastAsia="Times New Roman" w:hAnsi="Calibri" w:cs="Calibri"/>
          <w:kern w:val="0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                                             </w:t>
      </w:r>
      <w:r w:rsidR="00A233B4" w:rsidRPr="00A233B4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_____________________________</w:t>
      </w:r>
    </w:p>
    <w:p w14:paraId="4DB842BA" w14:textId="3A249E07" w:rsidR="003525D7" w:rsidRPr="00471CEC" w:rsidRDefault="00E15399" w:rsidP="00E15399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Sirlei Selma Vanot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Gabineski</w:t>
      </w:r>
      <w:proofErr w:type="spellEnd"/>
    </w:p>
    <w:sectPr w:rsidR="003525D7" w:rsidRPr="00471CEC" w:rsidSect="00EE389D">
      <w:pgSz w:w="11906" w:h="16838"/>
      <w:pgMar w:top="1417" w:right="566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74C1"/>
    <w:rsid w:val="00026C69"/>
    <w:rsid w:val="001168DE"/>
    <w:rsid w:val="001253E7"/>
    <w:rsid w:val="0012747B"/>
    <w:rsid w:val="001F6105"/>
    <w:rsid w:val="0034700D"/>
    <w:rsid w:val="003525D7"/>
    <w:rsid w:val="00390F3B"/>
    <w:rsid w:val="003F4979"/>
    <w:rsid w:val="00471CEC"/>
    <w:rsid w:val="004B31BF"/>
    <w:rsid w:val="0065600E"/>
    <w:rsid w:val="006D4545"/>
    <w:rsid w:val="006D5098"/>
    <w:rsid w:val="00704E78"/>
    <w:rsid w:val="007563E2"/>
    <w:rsid w:val="00764338"/>
    <w:rsid w:val="007A74C1"/>
    <w:rsid w:val="00810CA9"/>
    <w:rsid w:val="008307C1"/>
    <w:rsid w:val="008B6CD2"/>
    <w:rsid w:val="009804D6"/>
    <w:rsid w:val="00A233B4"/>
    <w:rsid w:val="00A4604C"/>
    <w:rsid w:val="00B03C89"/>
    <w:rsid w:val="00B106D6"/>
    <w:rsid w:val="00B16BD0"/>
    <w:rsid w:val="00B61C1A"/>
    <w:rsid w:val="00BC11DD"/>
    <w:rsid w:val="00C35383"/>
    <w:rsid w:val="00DA2168"/>
    <w:rsid w:val="00DE090F"/>
    <w:rsid w:val="00E15399"/>
    <w:rsid w:val="00E40419"/>
    <w:rsid w:val="00E61CAC"/>
    <w:rsid w:val="00EE389D"/>
    <w:rsid w:val="00EF24B8"/>
    <w:rsid w:val="00F42DC7"/>
    <w:rsid w:val="00F44B46"/>
    <w:rsid w:val="00F6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6445E"/>
  <w15:docId w15:val="{A2874242-C12A-4994-A92B-676EE1F26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A74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A7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A74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A74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A74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A74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A74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A74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A74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A74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A74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A74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A74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A74C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A74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A74C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A74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A74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A74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A7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A74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A74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A7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A74C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A74C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A74C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A74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A74C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A74C1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7A7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3525D7"/>
    <w:pPr>
      <w:suppressAutoHyphens/>
      <w:spacing w:after="120" w:line="276" w:lineRule="auto"/>
    </w:pPr>
    <w:rPr>
      <w:rFonts w:ascii="Calibri" w:eastAsia="Times New Roman" w:hAnsi="Calibri" w:cs="Calibri"/>
      <w:kern w:val="0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525D7"/>
    <w:rPr>
      <w:rFonts w:ascii="Calibri" w:eastAsia="Times New Roman" w:hAnsi="Calibri" w:cs="Calibri"/>
      <w:kern w:val="0"/>
      <w:lang w:eastAsia="zh-CN"/>
      <w14:ligatures w14:val="none"/>
    </w:rPr>
  </w:style>
  <w:style w:type="paragraph" w:customStyle="1" w:styleId="Contedodetabela">
    <w:name w:val="Conteúdo de tabela"/>
    <w:basedOn w:val="Normal"/>
    <w:rsid w:val="003525D7"/>
    <w:pPr>
      <w:suppressLineNumbers/>
      <w:tabs>
        <w:tab w:val="left" w:pos="1701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ableParagraph">
    <w:name w:val="Table Paragraph"/>
    <w:basedOn w:val="Normal"/>
    <w:rsid w:val="003525D7"/>
    <w:pPr>
      <w:widowControl w:val="0"/>
      <w:suppressAutoHyphens/>
      <w:autoSpaceDE w:val="0"/>
      <w:spacing w:after="0" w:line="240" w:lineRule="auto"/>
    </w:pPr>
    <w:rPr>
      <w:rFonts w:ascii="Calibri" w:eastAsia="Arial" w:hAnsi="Calibri" w:cs="Arial"/>
      <w:kern w:val="0"/>
      <w:lang w:eastAsia="zh-CN" w:bidi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68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6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6FC5E-8BDA-47B0-9BB7-049EF998B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297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cindiamarwmeotti@gmail.com</dc:creator>
  <cp:keywords/>
  <dc:description/>
  <cp:lastModifiedBy>cindiamarwmeotti@gmail.com</cp:lastModifiedBy>
  <cp:revision>8</cp:revision>
  <cp:lastPrinted>2025-07-08T17:35:00Z</cp:lastPrinted>
  <dcterms:created xsi:type="dcterms:W3CDTF">2025-01-17T17:29:00Z</dcterms:created>
  <dcterms:modified xsi:type="dcterms:W3CDTF">2025-07-08T17:36:00Z</dcterms:modified>
</cp:coreProperties>
</file>